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B7" w:rsidRDefault="003875B7">
      <w:pP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ARTA PLASTICA</w:t>
      </w:r>
    </w:p>
    <w:p w:rsidR="005157F6" w:rsidRDefault="00C01944">
      <w:pP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</w:pPr>
      <w:proofErr w:type="spellStart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Batir</w:t>
      </w:r>
      <w:proofErr w:type="spellEnd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 xml:space="preserve"> Mara is inviting you to a scheduled Zoom meeting.</w:t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 xml:space="preserve">Topic: </w:t>
      </w:r>
      <w:proofErr w:type="spellStart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batir</w:t>
      </w:r>
      <w:proofErr w:type="spellEnd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catalin</w:t>
      </w:r>
      <w:proofErr w:type="spellEnd"/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Time: Jun 11, 2020 01:00 PM Bucharest</w:t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Join Zoom Meeting</w:t>
      </w:r>
      <w:r>
        <w:rPr>
          <w:rFonts w:ascii="Helvetica" w:hAnsi="Helvetica" w:cs="Helvetica"/>
          <w:color w:val="1D2228"/>
          <w:sz w:val="31"/>
          <w:szCs w:val="3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196AD4"/>
            <w:sz w:val="31"/>
            <w:szCs w:val="31"/>
            <w:shd w:val="clear" w:color="auto" w:fill="FFFFFF"/>
          </w:rPr>
          <w:t>https://us04web.zoom.us/j/4015683510?pwd=TjYxSjZ4Q3FrTjV1c2lEN3hwY24wZz09</w:t>
        </w:r>
      </w:hyperlink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Meeting ID: 401 568 3510</w:t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Password: 141640</w:t>
      </w:r>
    </w:p>
    <w:p w:rsidR="00C01944" w:rsidRDefault="00C01944">
      <w:pP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</w:pPr>
    </w:p>
    <w:p w:rsidR="00C01944" w:rsidRDefault="003875B7">
      <w:pP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</w:pP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ARHITECTURA</w:t>
      </w:r>
    </w:p>
    <w:p w:rsidR="00C01944" w:rsidRDefault="00C01944">
      <w:proofErr w:type="spellStart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Batir</w:t>
      </w:r>
      <w:proofErr w:type="spellEnd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 xml:space="preserve"> Mara is inviting you to a scheduled Zoom meeting.</w:t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 xml:space="preserve">Topic: </w:t>
      </w:r>
      <w:proofErr w:type="spellStart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batir</w:t>
      </w:r>
      <w:proofErr w:type="spellEnd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catalin</w:t>
      </w:r>
      <w:proofErr w:type="spellEnd"/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Time: Jun 10, 2020 01:00 PM Bucharest</w:t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Join Zoom Meeting</w:t>
      </w:r>
      <w:r>
        <w:rPr>
          <w:rFonts w:ascii="Helvetica" w:hAnsi="Helvetica" w:cs="Helvetica"/>
          <w:color w:val="1D2228"/>
          <w:sz w:val="31"/>
          <w:szCs w:val="3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196AD4"/>
            <w:sz w:val="31"/>
            <w:szCs w:val="31"/>
            <w:shd w:val="clear" w:color="auto" w:fill="FFFFFF"/>
          </w:rPr>
          <w:t>https://us04web.zoom.us/j/4015683510?pwd=TjYxSjZ4Q3FrTjV1c2lEN3hwY24wZz09</w:t>
        </w:r>
      </w:hyperlink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Meeting ID: 401 568 3510</w:t>
      </w:r>
      <w:r>
        <w:rPr>
          <w:rFonts w:ascii="Helvetica" w:hAnsi="Helvetica" w:cs="Helvetica"/>
          <w:color w:val="1D2228"/>
          <w:sz w:val="31"/>
          <w:szCs w:val="31"/>
        </w:rPr>
        <w:br/>
      </w:r>
      <w:r>
        <w:rPr>
          <w:rFonts w:ascii="Helvetica" w:hAnsi="Helvetica" w:cs="Helvetica"/>
          <w:color w:val="1D2228"/>
          <w:sz w:val="31"/>
          <w:szCs w:val="31"/>
          <w:shd w:val="clear" w:color="auto" w:fill="FFFFFF"/>
        </w:rPr>
        <w:t>Password: 141640</w:t>
      </w:r>
    </w:p>
    <w:sectPr w:rsidR="00C01944" w:rsidSect="0051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hyphenationZone w:val="425"/>
  <w:characterSpacingControl w:val="doNotCompress"/>
  <w:compat/>
  <w:rsids>
    <w:rsidRoot w:val="00C01944"/>
    <w:rsid w:val="003875B7"/>
    <w:rsid w:val="005157F6"/>
    <w:rsid w:val="006A587A"/>
    <w:rsid w:val="00C01944"/>
    <w:rsid w:val="00E6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015683510?pwd=TjYxSjZ4Q3FrTjV1c2lEN3hwY24wZz09" TargetMode="External"/><Relationship Id="rId4" Type="http://schemas.openxmlformats.org/officeDocument/2006/relationships/hyperlink" Target="https://us04web.zoom.us/j/4015683510?pwd=TjYxSjZ4Q3FrTjV1c2lEN3hwY24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624</Characters>
  <Application>Microsoft Office Word</Application>
  <DocSecurity>0</DocSecurity>
  <Lines>5</Lines>
  <Paragraphs>1</Paragraphs>
  <ScaleCrop>false</ScaleCrop>
  <Company>Unitate Scolara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Profesor</cp:lastModifiedBy>
  <cp:revision>2</cp:revision>
  <dcterms:created xsi:type="dcterms:W3CDTF">2020-06-09T10:39:00Z</dcterms:created>
  <dcterms:modified xsi:type="dcterms:W3CDTF">2020-06-09T10:39:00Z</dcterms:modified>
</cp:coreProperties>
</file>